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56E4F55" w14:textId="77777777" w:rsidR="009059EC" w:rsidRPr="00BC774D" w:rsidRDefault="41AFC9EB">
      <w:pPr>
        <w:ind w:left="5580" w:right="-1" w:hanging="1"/>
      </w:pPr>
      <w:bookmarkStart w:id="0" w:name="_GoBack"/>
      <w:bookmarkEnd w:id="0"/>
      <w:r w:rsidRPr="00BC774D">
        <w:t>УТВЕРЖДЕНО</w:t>
      </w:r>
    </w:p>
    <w:p w14:paraId="6315433B" w14:textId="77777777" w:rsidR="009059EC" w:rsidRPr="00BC774D" w:rsidRDefault="41AFC9EB">
      <w:pPr>
        <w:ind w:left="5580" w:right="-1" w:hanging="1"/>
      </w:pPr>
      <w:r w:rsidRPr="00BC774D">
        <w:t>Заместитель Министра образования Республики Беларусь,</w:t>
      </w:r>
    </w:p>
    <w:p w14:paraId="18F1ED56" w14:textId="77777777" w:rsidR="009059EC" w:rsidRPr="00BC774D" w:rsidRDefault="41AFC9EB">
      <w:pPr>
        <w:ind w:left="5580" w:right="-1" w:hanging="1"/>
      </w:pPr>
      <w:r w:rsidRPr="00BC774D">
        <w:t>заместитель председателя</w:t>
      </w:r>
    </w:p>
    <w:p w14:paraId="1431E49B" w14:textId="77777777" w:rsidR="009059EC" w:rsidRPr="00BC774D" w:rsidRDefault="41AFC9EB">
      <w:pPr>
        <w:ind w:left="5580" w:right="-1" w:hanging="1"/>
        <w:jc w:val="both"/>
      </w:pPr>
      <w:r w:rsidRPr="00BC774D">
        <w:t>оргкомитета заключительного</w:t>
      </w:r>
    </w:p>
    <w:p w14:paraId="031C0EFE" w14:textId="77777777" w:rsidR="009059EC" w:rsidRPr="00BC774D" w:rsidRDefault="41AFC9EB">
      <w:pPr>
        <w:ind w:left="5580" w:right="-1" w:hanging="1"/>
      </w:pPr>
      <w:r w:rsidRPr="00BC774D">
        <w:t>этапа республиканской олимпиады</w:t>
      </w:r>
    </w:p>
    <w:p w14:paraId="5636B308" w14:textId="77777777" w:rsidR="009059EC" w:rsidRPr="00BC774D" w:rsidRDefault="00BB5627">
      <w:pPr>
        <w:spacing w:line="276" w:lineRule="auto"/>
        <w:ind w:left="5580" w:right="-1" w:hanging="1"/>
      </w:pPr>
      <w:r w:rsidRPr="00BC774D">
        <w:tab/>
      </w:r>
    </w:p>
    <w:p w14:paraId="65374151" w14:textId="77777777" w:rsidR="009059EC" w:rsidRPr="00BC774D" w:rsidRDefault="41AFC9EB">
      <w:pPr>
        <w:spacing w:line="276" w:lineRule="auto"/>
        <w:ind w:left="5580" w:right="-1" w:firstLine="62"/>
        <w:jc w:val="right"/>
      </w:pPr>
      <w:r w:rsidRPr="00BC774D">
        <w:t>Р.С.</w:t>
      </w:r>
      <w:r w:rsidRPr="00BC774D">
        <w:rPr>
          <w:lang w:val="en-US"/>
        </w:rPr>
        <w:t> </w:t>
      </w:r>
      <w:r w:rsidRPr="00BC774D">
        <w:t>Сидоренко</w:t>
      </w:r>
    </w:p>
    <w:p w14:paraId="53258103" w14:textId="77777777" w:rsidR="009059EC" w:rsidRPr="00BC774D" w:rsidRDefault="009059EC">
      <w:pPr>
        <w:spacing w:line="276" w:lineRule="auto"/>
        <w:ind w:left="5580" w:right="-1" w:firstLine="62"/>
        <w:jc w:val="right"/>
        <w:rPr>
          <w:b/>
          <w:bCs/>
          <w:sz w:val="26"/>
          <w:szCs w:val="26"/>
        </w:rPr>
      </w:pPr>
    </w:p>
    <w:p w14:paraId="18395623" w14:textId="77777777" w:rsidR="00B84E3A" w:rsidRPr="00B84E3A" w:rsidRDefault="00B84E3A">
      <w:pPr>
        <w:jc w:val="center"/>
        <w:rPr>
          <w:b/>
          <w:bCs/>
          <w:sz w:val="28"/>
          <w:szCs w:val="28"/>
        </w:rPr>
      </w:pPr>
    </w:p>
    <w:p w14:paraId="67977F4F" w14:textId="0F39A546" w:rsidR="009059EC" w:rsidRPr="00CF34AA" w:rsidRDefault="41AFC9EB">
      <w:pPr>
        <w:jc w:val="center"/>
        <w:rPr>
          <w:b/>
          <w:bCs/>
          <w:sz w:val="28"/>
          <w:szCs w:val="28"/>
        </w:rPr>
      </w:pPr>
      <w:r w:rsidRPr="00CF34AA">
        <w:rPr>
          <w:b/>
          <w:bCs/>
          <w:sz w:val="28"/>
          <w:szCs w:val="28"/>
        </w:rPr>
        <w:t>Непростая задачка</w:t>
      </w:r>
    </w:p>
    <w:p w14:paraId="44BE2A6C" w14:textId="3A77BDF5" w:rsidR="009059EC" w:rsidRPr="00CF34AA" w:rsidRDefault="41AFC9EB">
      <w:pPr>
        <w:jc w:val="center"/>
        <w:rPr>
          <w:b/>
          <w:bCs/>
          <w:sz w:val="28"/>
          <w:szCs w:val="28"/>
        </w:rPr>
      </w:pPr>
      <w:r w:rsidRPr="00CF34AA">
        <w:rPr>
          <w:b/>
          <w:bCs/>
          <w:sz w:val="28"/>
          <w:szCs w:val="28"/>
        </w:rPr>
        <w:t xml:space="preserve">Тур </w:t>
      </w:r>
      <w:r w:rsidR="00371659" w:rsidRPr="00CF34AA">
        <w:rPr>
          <w:b/>
          <w:bCs/>
          <w:sz w:val="28"/>
          <w:szCs w:val="28"/>
        </w:rPr>
        <w:t>2</w:t>
      </w:r>
      <w:r w:rsidRPr="00CF34AA">
        <w:rPr>
          <w:b/>
          <w:bCs/>
          <w:sz w:val="28"/>
          <w:szCs w:val="28"/>
        </w:rPr>
        <w:t xml:space="preserve">, задача </w:t>
      </w:r>
      <w:r w:rsidR="00371659" w:rsidRPr="00CF34AA">
        <w:rPr>
          <w:b/>
          <w:bCs/>
          <w:sz w:val="28"/>
          <w:szCs w:val="28"/>
        </w:rPr>
        <w:t>3</w:t>
      </w:r>
    </w:p>
    <w:p w14:paraId="29CA1131" w14:textId="77777777" w:rsidR="009059EC" w:rsidRPr="00BC774D" w:rsidRDefault="009059EC">
      <w:pPr>
        <w:jc w:val="center"/>
        <w:rPr>
          <w:b/>
        </w:rPr>
      </w:pPr>
    </w:p>
    <w:p w14:paraId="2008B525" w14:textId="1D440D19" w:rsidR="009059EC" w:rsidRPr="00BC774D" w:rsidRDefault="41AFC9EB" w:rsidP="41AFC9EB">
      <w:pPr>
        <w:ind w:firstLine="539"/>
        <w:jc w:val="both"/>
      </w:pPr>
      <w:r w:rsidRPr="00BC774D">
        <w:t xml:space="preserve">Папа братьев </w:t>
      </w:r>
      <w:r w:rsidR="00BB5627" w:rsidRPr="00BC774D">
        <w:t xml:space="preserve">Пети </w:t>
      </w:r>
      <w:r w:rsidRPr="00BC774D">
        <w:t xml:space="preserve">и </w:t>
      </w:r>
      <w:r w:rsidR="00BB5627" w:rsidRPr="00BC774D">
        <w:t xml:space="preserve">Васи </w:t>
      </w:r>
      <w:r w:rsidRPr="00BC774D">
        <w:t xml:space="preserve">силён </w:t>
      </w:r>
      <w:r w:rsidR="00BB5627" w:rsidRPr="00BC774D">
        <w:t xml:space="preserve">в </w:t>
      </w:r>
      <w:r w:rsidRPr="00BC774D">
        <w:t>математике. Он хочет привить любовь к этому предмету у своих сыновей, поэтому част</w:t>
      </w:r>
      <w:r w:rsidR="00234F22" w:rsidRPr="00BC774D">
        <w:t>о</w:t>
      </w:r>
      <w:r w:rsidRPr="00BC774D">
        <w:t xml:space="preserve"> придумывает захватывающие задачи и предлагает ребятам решить их. А в качестве бонуса, за каждую решённую задачу</w:t>
      </w:r>
      <w:r w:rsidR="00234F22" w:rsidRPr="00BC774D">
        <w:t>,</w:t>
      </w:r>
      <w:r w:rsidRPr="00BC774D">
        <w:t xml:space="preserve"> папа покупает мальчикам сладости.</w:t>
      </w:r>
    </w:p>
    <w:p w14:paraId="3F85813D" w14:textId="51F3BE7E" w:rsidR="003F6043" w:rsidRPr="00EA7638" w:rsidRDefault="00EA7638">
      <w:pPr>
        <w:ind w:firstLine="539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087FBE2" wp14:editId="2D35BAF5">
            <wp:simplePos x="0" y="0"/>
            <wp:positionH relativeFrom="column">
              <wp:posOffset>4219575</wp:posOffset>
            </wp:positionH>
            <wp:positionV relativeFrom="paragraph">
              <wp:posOffset>113665</wp:posOffset>
            </wp:positionV>
            <wp:extent cx="2164715" cy="2471420"/>
            <wp:effectExtent l="0" t="0" r="6985" b="5080"/>
            <wp:wrapTight wrapText="bothSides">
              <wp:wrapPolygon edited="0">
                <wp:start x="0" y="0"/>
                <wp:lineTo x="0" y="21478"/>
                <wp:lineTo x="21480" y="21478"/>
                <wp:lineTo x="21480" y="0"/>
                <wp:lineTo x="0" y="0"/>
              </wp:wrapPolygon>
            </wp:wrapTight>
            <wp:docPr id="1" name="Рисунок 1" descr="C:\YandexDisk\contest\2017 3 этап\Картинки\lcm-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YandexDisk\contest\2017 3 этап\Картинки\lcm-ne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715" cy="247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677285BD" w:rsidRPr="00BC774D">
        <w:t xml:space="preserve">Недавно папа ребят узнал, что они </w:t>
      </w:r>
      <w:r w:rsidR="00234F22" w:rsidRPr="00BC774D">
        <w:t xml:space="preserve">изучают </w:t>
      </w:r>
      <w:r w:rsidR="677285BD" w:rsidRPr="00BC774D">
        <w:t>в школе тему «Наименьшее общее кратное» и решил придумать</w:t>
      </w:r>
      <w:r w:rsidR="00234F22" w:rsidRPr="00BC774D">
        <w:t xml:space="preserve"> для них </w:t>
      </w:r>
      <w:r w:rsidR="677285BD" w:rsidRPr="00BC774D">
        <w:t xml:space="preserve">задачу на эту тему. </w:t>
      </w:r>
      <w:r w:rsidR="00234F22" w:rsidRPr="00BC774D">
        <w:t>Вначале о</w:t>
      </w:r>
      <w:r w:rsidR="677285BD" w:rsidRPr="00BC774D">
        <w:t>н напомнил Пете и Васе, что наименьшее общее кратное двух чисел – это наименьшее натуральное число, которое без остатка делится на</w:t>
      </w:r>
      <w:r w:rsidR="00234F22" w:rsidRPr="00BC774D">
        <w:t xml:space="preserve"> каждое из данных чисел.</w:t>
      </w:r>
      <w:r w:rsidR="677285BD" w:rsidRPr="00BC774D">
        <w:t xml:space="preserve"> </w:t>
      </w:r>
      <w:r w:rsidR="00234F22" w:rsidRPr="00BC774D">
        <w:t>Затем папа</w:t>
      </w:r>
      <w:r w:rsidR="677285BD" w:rsidRPr="00BC774D">
        <w:t xml:space="preserve"> дал мальчикам список из </w:t>
      </w:r>
      <w:r w:rsidR="677285BD" w:rsidRPr="00BC774D">
        <w:rPr>
          <w:b/>
          <w:bCs/>
        </w:rPr>
        <w:t>N</w:t>
      </w:r>
      <w:r w:rsidR="677285BD" w:rsidRPr="00BC774D">
        <w:t xml:space="preserve"> натуральных чисел </w:t>
      </w:r>
      <w:proofErr w:type="spellStart"/>
      <w:r w:rsidR="677285BD" w:rsidRPr="00BC774D">
        <w:rPr>
          <w:b/>
          <w:bCs/>
        </w:rPr>
        <w:t>a</w:t>
      </w:r>
      <w:r w:rsidR="677285BD" w:rsidRPr="00BC774D">
        <w:rPr>
          <w:b/>
          <w:bCs/>
          <w:vertAlign w:val="subscript"/>
        </w:rPr>
        <w:t>i</w:t>
      </w:r>
      <w:proofErr w:type="spellEnd"/>
      <w:r w:rsidR="677285BD" w:rsidRPr="00BC774D">
        <w:t xml:space="preserve"> и попросил </w:t>
      </w:r>
      <w:r w:rsidR="003F6043" w:rsidRPr="00BC774D">
        <w:t xml:space="preserve">найти наименьшее натуральное число </w:t>
      </w:r>
      <w:r w:rsidR="003F6043" w:rsidRPr="00BC774D">
        <w:rPr>
          <w:b/>
          <w:lang w:val="en-US"/>
        </w:rPr>
        <w:t>X</w:t>
      </w:r>
      <w:r w:rsidR="003F6043" w:rsidRPr="00BC774D">
        <w:rPr>
          <w:b/>
        </w:rPr>
        <w:t xml:space="preserve"> </w:t>
      </w:r>
      <w:r w:rsidR="003F6043" w:rsidRPr="00BC774D">
        <w:t>такое</w:t>
      </w:r>
      <w:r w:rsidR="677285BD" w:rsidRPr="00BC774D">
        <w:t>, что</w:t>
      </w:r>
      <w:r w:rsidR="00BD3E6E" w:rsidRPr="00BC774D">
        <w:t>бы</w:t>
      </w:r>
      <w:r w:rsidR="003F6043" w:rsidRPr="00BC774D">
        <w:t xml:space="preserve"> </w:t>
      </w:r>
      <w:r w:rsidR="003F6043" w:rsidRPr="00BC774D">
        <w:rPr>
          <w:b/>
          <w:lang w:val="en-US"/>
        </w:rPr>
        <w:t>X</w:t>
      </w:r>
      <w:r w:rsidR="003F6043" w:rsidRPr="00BC774D">
        <w:rPr>
          <w:b/>
        </w:rPr>
        <w:t xml:space="preserve"> </w:t>
      </w:r>
      <w:r w:rsidR="003F6043" w:rsidRPr="00BC774D">
        <w:t>делилось без остатка хотя бы на два числа из списка</w:t>
      </w:r>
      <w:r w:rsidR="00753C09">
        <w:t>.</w:t>
      </w:r>
      <w:r w:rsidRPr="00EA7638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62F3C63C" w14:textId="5C4C1BD9" w:rsidR="009059EC" w:rsidRPr="00BC774D" w:rsidRDefault="00BD3E6E">
      <w:pPr>
        <w:ind w:firstLine="539"/>
        <w:jc w:val="both"/>
      </w:pPr>
      <w:r w:rsidRPr="00BC774D">
        <w:t>На</w:t>
      </w:r>
      <w:r w:rsidR="677285BD" w:rsidRPr="00BC774D">
        <w:t xml:space="preserve">пример, </w:t>
      </w:r>
      <w:r w:rsidRPr="00BC774D">
        <w:t xml:space="preserve">если будет задан </w:t>
      </w:r>
      <w:r w:rsidR="677285BD" w:rsidRPr="00BC774D">
        <w:t xml:space="preserve">список из трёх чисел </w:t>
      </w:r>
      <w:r w:rsidR="677285BD" w:rsidRPr="00BC774D">
        <w:rPr>
          <w:rFonts w:ascii="Courier New" w:eastAsia="Courier New" w:hAnsi="Courier New" w:cs="Courier New"/>
        </w:rPr>
        <w:t>8 2 3</w:t>
      </w:r>
      <w:r w:rsidR="00753C09">
        <w:t>,</w:t>
      </w:r>
      <w:r w:rsidRPr="00BC774D">
        <w:t xml:space="preserve"> то правильным ответом</w:t>
      </w:r>
      <w:r w:rsidR="003F6043" w:rsidRPr="00BC774D">
        <w:t xml:space="preserve"> будет </w:t>
      </w:r>
      <w:r w:rsidR="003F6043" w:rsidRPr="00BC774D">
        <w:rPr>
          <w:rFonts w:ascii="Courier New" w:hAnsi="Courier New" w:cs="Courier New"/>
        </w:rPr>
        <w:t>6</w:t>
      </w:r>
      <w:r w:rsidR="003F6043" w:rsidRPr="00BC774D">
        <w:t xml:space="preserve">, так </w:t>
      </w:r>
      <w:r w:rsidR="00BC774D" w:rsidRPr="00BC774D">
        <w:rPr>
          <w:rFonts w:ascii="Courier New" w:hAnsi="Courier New" w:cs="Courier New"/>
        </w:rPr>
        <w:t>6</w:t>
      </w:r>
      <w:r w:rsidR="003F6043" w:rsidRPr="00BC774D">
        <w:t xml:space="preserve"> без остатка делится на </w:t>
      </w:r>
      <w:r w:rsidR="003F6043" w:rsidRPr="00BC774D">
        <w:rPr>
          <w:rFonts w:ascii="Courier New" w:hAnsi="Courier New" w:cs="Courier New"/>
        </w:rPr>
        <w:t>2</w:t>
      </w:r>
      <w:r w:rsidR="003F6043" w:rsidRPr="00BC774D">
        <w:t xml:space="preserve"> и </w:t>
      </w:r>
      <w:r w:rsidR="003F6043" w:rsidRPr="00BC774D">
        <w:rPr>
          <w:rFonts w:ascii="Courier New" w:hAnsi="Courier New" w:cs="Courier New"/>
        </w:rPr>
        <w:t>3</w:t>
      </w:r>
      <w:r w:rsidR="677285BD" w:rsidRPr="00BC774D">
        <w:t>.</w:t>
      </w:r>
    </w:p>
    <w:p w14:paraId="0AAB20F1" w14:textId="2E870B67" w:rsidR="41AFC9EB" w:rsidRPr="00EA7638" w:rsidRDefault="677285BD" w:rsidP="41AFC9EB">
      <w:pPr>
        <w:ind w:firstLine="539"/>
        <w:jc w:val="both"/>
      </w:pPr>
      <w:r w:rsidRPr="00BC774D">
        <w:t>Мальчикам очень понравилось задание, но вот незадача: список чисел очень длинный! Они просят Вас, написать программу, которая сможет быстро найти нужн</w:t>
      </w:r>
      <w:r w:rsidR="003F6043" w:rsidRPr="00BC774D">
        <w:t xml:space="preserve">ое число </w:t>
      </w:r>
      <w:r w:rsidR="003F6043" w:rsidRPr="00BC774D">
        <w:rPr>
          <w:b/>
          <w:lang w:val="en-US"/>
        </w:rPr>
        <w:t>X</w:t>
      </w:r>
      <w:r w:rsidRPr="00BC774D">
        <w:t>.</w:t>
      </w:r>
    </w:p>
    <w:p w14:paraId="6ED52AF9" w14:textId="77777777" w:rsidR="00753C09" w:rsidRPr="00EA7638" w:rsidRDefault="00753C09" w:rsidP="41AFC9EB">
      <w:pPr>
        <w:ind w:firstLine="539"/>
        <w:jc w:val="both"/>
      </w:pPr>
    </w:p>
    <w:p w14:paraId="26F0BEA8" w14:textId="7E4110E3" w:rsidR="009059EC" w:rsidRPr="00BC774D" w:rsidRDefault="41AFC9EB" w:rsidP="41AFC9EB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BC774D">
        <w:rPr>
          <w:lang w:val="ru-RU"/>
        </w:rPr>
        <w:t>Входные данные</w:t>
      </w:r>
    </w:p>
    <w:p w14:paraId="76B5254A" w14:textId="2B5A8102" w:rsidR="009059EC" w:rsidRPr="00753C09" w:rsidRDefault="00BB5627" w:rsidP="41AFC9EB">
      <w:pPr>
        <w:shd w:val="clear" w:color="auto" w:fill="FFFFFF"/>
        <w:ind w:firstLine="539"/>
        <w:jc w:val="both"/>
      </w:pPr>
      <w:r w:rsidRPr="00BC774D">
        <w:t>Первая</w:t>
      </w:r>
      <w:r w:rsidR="41AFC9EB" w:rsidRPr="00BC774D">
        <w:t xml:space="preserve"> строка входного файла содержит одно натуральное число </w:t>
      </w:r>
      <w:r w:rsidR="41AFC9EB" w:rsidRPr="00BC774D">
        <w:rPr>
          <w:b/>
          <w:bCs/>
        </w:rPr>
        <w:t>N </w:t>
      </w:r>
      <w:r w:rsidR="41AFC9EB" w:rsidRPr="00BC774D">
        <w:t>(2 ≤ </w:t>
      </w:r>
      <w:r w:rsidR="41AFC9EB" w:rsidRPr="00BC774D">
        <w:rPr>
          <w:b/>
          <w:bCs/>
          <w:lang w:val="en-US"/>
        </w:rPr>
        <w:t>N</w:t>
      </w:r>
      <w:r w:rsidR="41AFC9EB" w:rsidRPr="00BC774D">
        <w:rPr>
          <w:lang w:val="en-US"/>
        </w:rPr>
        <w:t> </w:t>
      </w:r>
      <w:r w:rsidR="41AFC9EB" w:rsidRPr="00BC774D">
        <w:t>≤ 10</w:t>
      </w:r>
      <w:r w:rsidR="003F6043" w:rsidRPr="00BC774D">
        <w:rPr>
          <w:vertAlign w:val="superscript"/>
        </w:rPr>
        <w:t>5</w:t>
      </w:r>
      <w:r w:rsidR="00753C09">
        <w:t>) – количество чисел в списке.</w:t>
      </w:r>
    </w:p>
    <w:p w14:paraId="22C8BF33" w14:textId="317737CD" w:rsidR="009059EC" w:rsidRPr="00EA7638" w:rsidRDefault="41AFC9EB" w:rsidP="41AFC9EB">
      <w:pPr>
        <w:shd w:val="clear" w:color="auto" w:fill="FFFFFF"/>
        <w:ind w:firstLine="539"/>
        <w:jc w:val="both"/>
      </w:pPr>
      <w:r w:rsidRPr="00BC774D">
        <w:t xml:space="preserve">Вторая строка входного файла содержит </w:t>
      </w:r>
      <w:r w:rsidRPr="00BC774D">
        <w:rPr>
          <w:b/>
          <w:bCs/>
        </w:rPr>
        <w:t>N</w:t>
      </w:r>
      <w:r w:rsidRPr="00BC774D">
        <w:t xml:space="preserve"> натуральных чисел </w:t>
      </w:r>
      <w:proofErr w:type="spellStart"/>
      <w:r w:rsidRPr="00BC774D">
        <w:rPr>
          <w:b/>
          <w:bCs/>
        </w:rPr>
        <w:t>a</w:t>
      </w:r>
      <w:r w:rsidRPr="00BC774D">
        <w:rPr>
          <w:b/>
          <w:bCs/>
          <w:vertAlign w:val="subscript"/>
        </w:rPr>
        <w:t>i</w:t>
      </w:r>
      <w:proofErr w:type="spellEnd"/>
      <w:r w:rsidRPr="00BC774D">
        <w:rPr>
          <w:b/>
          <w:bCs/>
          <w:vertAlign w:val="subscript"/>
        </w:rPr>
        <w:t xml:space="preserve"> </w:t>
      </w:r>
      <w:r w:rsidRPr="00BC774D">
        <w:t>(1 ≤ </w:t>
      </w:r>
      <w:proofErr w:type="spellStart"/>
      <w:r w:rsidRPr="00BC774D">
        <w:rPr>
          <w:b/>
          <w:bCs/>
        </w:rPr>
        <w:t>a</w:t>
      </w:r>
      <w:r w:rsidRPr="00BC774D">
        <w:rPr>
          <w:b/>
          <w:bCs/>
          <w:vertAlign w:val="subscript"/>
        </w:rPr>
        <w:t>i</w:t>
      </w:r>
      <w:proofErr w:type="spellEnd"/>
      <w:r w:rsidRPr="00BC774D">
        <w:rPr>
          <w:lang w:val="en-US"/>
        </w:rPr>
        <w:t> </w:t>
      </w:r>
      <w:r w:rsidRPr="00BC774D">
        <w:t>≤ 10</w:t>
      </w:r>
      <w:r w:rsidRPr="00BC774D">
        <w:rPr>
          <w:vertAlign w:val="superscript"/>
        </w:rPr>
        <w:t>6</w:t>
      </w:r>
      <w:r w:rsidRPr="00BC774D">
        <w:t>) – числа из списка. Числа в строке разделены пробелом.</w:t>
      </w:r>
    </w:p>
    <w:p w14:paraId="4A13F867" w14:textId="77777777" w:rsidR="00753C09" w:rsidRPr="00EA7638" w:rsidRDefault="00753C09" w:rsidP="41AFC9EB">
      <w:pPr>
        <w:shd w:val="clear" w:color="auto" w:fill="FFFFFF"/>
        <w:ind w:firstLine="539"/>
        <w:jc w:val="both"/>
      </w:pPr>
    </w:p>
    <w:p w14:paraId="435EC89B" w14:textId="561DD7FC" w:rsidR="009059EC" w:rsidRPr="00BC774D" w:rsidRDefault="41AFC9EB" w:rsidP="41AFC9EB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BC774D">
        <w:rPr>
          <w:lang w:val="ru-RU"/>
        </w:rPr>
        <w:t>Выходные данные</w:t>
      </w:r>
    </w:p>
    <w:p w14:paraId="639E9BBC" w14:textId="5594E10D" w:rsidR="009059EC" w:rsidRPr="00BC774D" w:rsidRDefault="677285BD" w:rsidP="677285BD">
      <w:pPr>
        <w:shd w:val="clear" w:color="auto" w:fill="FFFFFF" w:themeFill="background1"/>
        <w:ind w:firstLine="539"/>
        <w:jc w:val="both"/>
      </w:pPr>
      <w:r w:rsidRPr="00BC774D">
        <w:t xml:space="preserve">В единственной строке выходного файла выведите </w:t>
      </w:r>
      <w:r w:rsidR="003F6043" w:rsidRPr="00BC774D">
        <w:t xml:space="preserve">число </w:t>
      </w:r>
      <w:r w:rsidR="003F6043" w:rsidRPr="00BC774D">
        <w:rPr>
          <w:b/>
          <w:bCs/>
          <w:lang w:val="en-US"/>
        </w:rPr>
        <w:t>X</w:t>
      </w:r>
      <w:r w:rsidR="003F6043" w:rsidRPr="00BC774D">
        <w:t>.</w:t>
      </w:r>
    </w:p>
    <w:p w14:paraId="21CD179D" w14:textId="77777777" w:rsidR="009059EC" w:rsidRPr="00BC774D" w:rsidRDefault="009059EC">
      <w:pPr>
        <w:shd w:val="clear" w:color="auto" w:fill="FFFFFF"/>
        <w:jc w:val="both"/>
      </w:pPr>
    </w:p>
    <w:tbl>
      <w:tblPr>
        <w:tblW w:w="0" w:type="auto"/>
        <w:tblInd w:w="5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80"/>
        <w:gridCol w:w="1348"/>
        <w:gridCol w:w="5602"/>
      </w:tblGrid>
      <w:tr w:rsidR="00BC774D" w:rsidRPr="00BC774D" w14:paraId="5F153920" w14:textId="77777777" w:rsidTr="003F6043">
        <w:trPr>
          <w:trHeight w:val="298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2B7EAE72" w14:textId="77777777" w:rsidR="009059EC" w:rsidRPr="00BC774D" w:rsidRDefault="00BB5627">
            <w:pPr>
              <w:snapToGrid w:val="0"/>
              <w:jc w:val="both"/>
              <w:rPr>
                <w:i/>
                <w:lang w:val="en-US"/>
              </w:rPr>
            </w:pPr>
            <w:r w:rsidRPr="00BC774D">
              <w:rPr>
                <w:i/>
                <w:lang w:val="en-US"/>
              </w:rPr>
              <w:t>input</w:t>
            </w:r>
            <w:r w:rsidRPr="00BC774D">
              <w:rPr>
                <w:i/>
              </w:rPr>
              <w:t>.</w:t>
            </w:r>
            <w:r w:rsidRPr="00BC774D">
              <w:rPr>
                <w:i/>
                <w:lang w:val="en-US"/>
              </w:rPr>
              <w:t>txt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7B639DBF" w14:textId="77777777" w:rsidR="009059EC" w:rsidRPr="00BC774D" w:rsidRDefault="00BB5627">
            <w:pPr>
              <w:snapToGrid w:val="0"/>
              <w:jc w:val="both"/>
              <w:rPr>
                <w:i/>
                <w:lang w:val="en-US"/>
              </w:rPr>
            </w:pPr>
            <w:r w:rsidRPr="00BC774D">
              <w:rPr>
                <w:i/>
                <w:lang w:val="en-US"/>
              </w:rPr>
              <w:t>output</w:t>
            </w:r>
            <w:r w:rsidRPr="00BC774D">
              <w:rPr>
                <w:i/>
              </w:rPr>
              <w:t>.</w:t>
            </w:r>
            <w:r w:rsidRPr="00BC774D">
              <w:rPr>
                <w:i/>
                <w:lang w:val="en-US"/>
              </w:rPr>
              <w:t>txt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4A5BF9DF" w14:textId="77777777" w:rsidR="009059EC" w:rsidRPr="00BC774D" w:rsidRDefault="41AFC9EB">
            <w:pPr>
              <w:snapToGrid w:val="0"/>
              <w:jc w:val="both"/>
            </w:pPr>
            <w:r w:rsidRPr="00BC774D">
              <w:t>Пояснение</w:t>
            </w:r>
          </w:p>
        </w:tc>
      </w:tr>
      <w:tr w:rsidR="00BC774D" w:rsidRPr="00BC774D" w14:paraId="3809F4E7" w14:textId="77777777" w:rsidTr="003F6043">
        <w:trPr>
          <w:trHeight w:val="165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68B8D321" w14:textId="158888EF" w:rsidR="009059EC" w:rsidRPr="00BC774D" w:rsidRDefault="00364F5A">
            <w:pPr>
              <w:rPr>
                <w:rFonts w:ascii="Courier New" w:hAnsi="Courier New" w:cs="Courier New"/>
                <w:lang w:val="en-US"/>
              </w:rPr>
            </w:pPr>
            <w:r w:rsidRPr="00BC774D">
              <w:rPr>
                <w:rFonts w:ascii="Courier New" w:hAnsi="Courier New" w:cs="Courier New"/>
                <w:lang w:val="en-US"/>
              </w:rPr>
              <w:t>3</w:t>
            </w:r>
          </w:p>
          <w:p w14:paraId="685CB724" w14:textId="31F9FA8A" w:rsidR="00364F5A" w:rsidRPr="00BC774D" w:rsidRDefault="00364F5A">
            <w:pPr>
              <w:rPr>
                <w:rFonts w:ascii="Courier New" w:hAnsi="Courier New" w:cs="Courier New"/>
                <w:lang w:val="en-US"/>
              </w:rPr>
            </w:pPr>
            <w:r w:rsidRPr="00BC774D">
              <w:rPr>
                <w:rFonts w:ascii="Courier New" w:hAnsi="Courier New" w:cs="Courier New"/>
                <w:lang w:val="en-US"/>
              </w:rPr>
              <w:t>8 2 3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11557DA5" w14:textId="200525DF" w:rsidR="009059EC" w:rsidRPr="00BC774D" w:rsidRDefault="003F6043">
            <w:pPr>
              <w:rPr>
                <w:rFonts w:ascii="Courier New" w:hAnsi="Courier New" w:cs="Courier New"/>
                <w:lang w:val="en-US"/>
              </w:rPr>
            </w:pPr>
            <w:r w:rsidRPr="00BC774D">
              <w:rPr>
                <w:rFonts w:ascii="Courier New" w:hAnsi="Courier New" w:cs="Courier New"/>
                <w:lang w:val="en-US"/>
              </w:rPr>
              <w:t>6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735AE768" w14:textId="4EF10CAB" w:rsidR="009059EC" w:rsidRPr="00BC774D" w:rsidRDefault="00364F5A">
            <w:pPr>
              <w:rPr>
                <w:rFonts w:ascii="Courier New" w:hAnsi="Courier New" w:cs="Courier New"/>
              </w:rPr>
            </w:pPr>
            <w:r w:rsidRPr="00BC774D">
              <w:rPr>
                <w:rFonts w:ascii="Courier New" w:hAnsi="Courier New" w:cs="Courier New"/>
              </w:rPr>
              <w:t>Пример описан в условии задачи.</w:t>
            </w:r>
          </w:p>
        </w:tc>
      </w:tr>
      <w:tr w:rsidR="00BC774D" w:rsidRPr="00BC774D" w14:paraId="4FE79E04" w14:textId="77777777" w:rsidTr="003F6043">
        <w:trPr>
          <w:trHeight w:val="165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107FEC84" w14:textId="16A1491D" w:rsidR="009059EC" w:rsidRPr="00BC774D" w:rsidRDefault="00364F5A">
            <w:pPr>
              <w:rPr>
                <w:rFonts w:ascii="Courier New" w:hAnsi="Courier New" w:cs="Courier New"/>
              </w:rPr>
            </w:pPr>
            <w:r w:rsidRPr="00BC774D">
              <w:rPr>
                <w:rFonts w:ascii="Courier New" w:hAnsi="Courier New" w:cs="Courier New"/>
              </w:rPr>
              <w:t>4</w:t>
            </w:r>
          </w:p>
          <w:p w14:paraId="0A8F0041" w14:textId="49E1F670" w:rsidR="00364F5A" w:rsidRPr="00BC774D" w:rsidRDefault="00364F5A">
            <w:pPr>
              <w:rPr>
                <w:rFonts w:ascii="Courier New" w:hAnsi="Courier New" w:cs="Courier New"/>
              </w:rPr>
            </w:pPr>
            <w:r w:rsidRPr="00BC774D">
              <w:rPr>
                <w:rFonts w:ascii="Courier New" w:hAnsi="Courier New" w:cs="Courier New"/>
              </w:rPr>
              <w:t>1 2 3 1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0D9C93D2" w14:textId="44281CEE" w:rsidR="009059EC" w:rsidRPr="00BC774D" w:rsidRDefault="003F6043">
            <w:pPr>
              <w:rPr>
                <w:rFonts w:ascii="Courier New" w:hAnsi="Courier New" w:cs="Courier New"/>
                <w:lang w:val="en-US"/>
              </w:rPr>
            </w:pPr>
            <w:r w:rsidRPr="00BC774D">
              <w:rPr>
                <w:rFonts w:ascii="Courier New" w:hAnsi="Courier New" w:cs="Courier New"/>
              </w:rPr>
              <w:t>1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1369E56B" w14:textId="336ECC2A" w:rsidR="009059EC" w:rsidRPr="00BC774D" w:rsidRDefault="003F6043">
            <w:pPr>
              <w:rPr>
                <w:rFonts w:ascii="Courier New" w:hAnsi="Courier New" w:cs="Courier New"/>
              </w:rPr>
            </w:pPr>
            <w:r w:rsidRPr="00BC774D">
              <w:rPr>
                <w:rFonts w:ascii="Courier New" w:hAnsi="Courier New" w:cs="Courier New"/>
              </w:rPr>
              <w:t>Числа в списке могут повторяться</w:t>
            </w:r>
            <w:r w:rsidR="00364F5A" w:rsidRPr="00BC774D">
              <w:rPr>
                <w:rFonts w:ascii="Courier New" w:hAnsi="Courier New" w:cs="Courier New"/>
              </w:rPr>
              <w:t>.</w:t>
            </w:r>
          </w:p>
        </w:tc>
      </w:tr>
      <w:tr w:rsidR="00BC774D" w:rsidRPr="00BC774D" w14:paraId="0DD38882" w14:textId="77777777" w:rsidTr="003F6043">
        <w:trPr>
          <w:trHeight w:val="165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370324A0" w14:textId="0EA0CFD7" w:rsidR="00364F5A" w:rsidRPr="00BC774D" w:rsidRDefault="00364F5A">
            <w:pPr>
              <w:rPr>
                <w:rFonts w:ascii="Courier New" w:hAnsi="Courier New" w:cs="Courier New"/>
              </w:rPr>
            </w:pPr>
            <w:r w:rsidRPr="00BC774D">
              <w:rPr>
                <w:rFonts w:ascii="Courier New" w:hAnsi="Courier New" w:cs="Courier New"/>
              </w:rPr>
              <w:t>3</w:t>
            </w:r>
          </w:p>
          <w:p w14:paraId="7407ED15" w14:textId="4A522A0C" w:rsidR="00364F5A" w:rsidRPr="00BC774D" w:rsidRDefault="00364F5A">
            <w:pPr>
              <w:rPr>
                <w:rFonts w:ascii="Courier New" w:hAnsi="Courier New" w:cs="Courier New"/>
              </w:rPr>
            </w:pPr>
            <w:r w:rsidRPr="00BC774D">
              <w:rPr>
                <w:rFonts w:ascii="Courier New" w:hAnsi="Courier New" w:cs="Courier New"/>
              </w:rPr>
              <w:t>6 10 15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6F1F26A0" w14:textId="6903F05F" w:rsidR="00364F5A" w:rsidRPr="00BC774D" w:rsidRDefault="003F6043">
            <w:pPr>
              <w:rPr>
                <w:rFonts w:ascii="Courier New" w:hAnsi="Courier New" w:cs="Courier New"/>
              </w:rPr>
            </w:pPr>
            <w:r w:rsidRPr="00BC774D">
              <w:rPr>
                <w:rFonts w:ascii="Courier New" w:hAnsi="Courier New" w:cs="Courier New"/>
              </w:rPr>
              <w:t>30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1919CCD3" w14:textId="6D0402C2" w:rsidR="00364F5A" w:rsidRPr="00BC774D" w:rsidRDefault="00364F5A" w:rsidP="003F6043">
            <w:pPr>
              <w:rPr>
                <w:rFonts w:ascii="Courier New" w:hAnsi="Courier New" w:cs="Courier New"/>
              </w:rPr>
            </w:pPr>
            <w:r w:rsidRPr="00BC774D">
              <w:rPr>
                <w:rFonts w:ascii="Courier New" w:hAnsi="Courier New" w:cs="Courier New"/>
              </w:rPr>
              <w:t>30</w:t>
            </w:r>
            <w:r w:rsidR="003F6043" w:rsidRPr="00BC774D">
              <w:rPr>
                <w:rFonts w:ascii="Courier New" w:hAnsi="Courier New" w:cs="Courier New"/>
              </w:rPr>
              <w:t xml:space="preserve"> без остатка делится сразу на все числа из списка</w:t>
            </w:r>
            <w:r w:rsidRPr="00BC774D">
              <w:rPr>
                <w:rFonts w:ascii="Courier New" w:hAnsi="Courier New" w:cs="Courier New"/>
              </w:rPr>
              <w:t>.</w:t>
            </w:r>
            <w:r w:rsidR="003F6043" w:rsidRPr="00BC774D">
              <w:rPr>
                <w:rFonts w:ascii="Courier New" w:hAnsi="Courier New" w:cs="Courier New"/>
              </w:rPr>
              <w:t xml:space="preserve"> Числа от 1 до 29 делятся на ноль или одно число из списка.</w:t>
            </w:r>
          </w:p>
        </w:tc>
      </w:tr>
    </w:tbl>
    <w:p w14:paraId="08F0351B" w14:textId="111CF120" w:rsidR="009059EC" w:rsidRPr="00BC774D" w:rsidRDefault="009059EC"/>
    <w:sectPr w:rsidR="009059EC" w:rsidRPr="00BC774D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DejaVu Sans">
    <w:altName w:val="Arial"/>
    <w:panose1 w:val="020B0603030804020204"/>
    <w:charset w:val="CC"/>
    <w:family w:val="swiss"/>
    <w:pitch w:val="variable"/>
    <w:sig w:usb0="E7000EFF" w:usb1="5200F5FF" w:usb2="0A242021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C6790"/>
    <w:multiLevelType w:val="multilevel"/>
    <w:tmpl w:val="7610A11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46CE0EDF"/>
    <w:multiLevelType w:val="multilevel"/>
    <w:tmpl w:val="6840C324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AFC9EB"/>
    <w:rsid w:val="00234F22"/>
    <w:rsid w:val="00364F5A"/>
    <w:rsid w:val="00371659"/>
    <w:rsid w:val="003F6043"/>
    <w:rsid w:val="004E6ADA"/>
    <w:rsid w:val="006906FB"/>
    <w:rsid w:val="00753C09"/>
    <w:rsid w:val="007644ED"/>
    <w:rsid w:val="009059EC"/>
    <w:rsid w:val="00B84E3A"/>
    <w:rsid w:val="00BB5627"/>
    <w:rsid w:val="00BC774D"/>
    <w:rsid w:val="00BD3E6E"/>
    <w:rsid w:val="00CF34AA"/>
    <w:rsid w:val="00EA7638"/>
    <w:rsid w:val="41AFC9EB"/>
    <w:rsid w:val="67728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BA2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2</cp:revision>
  <dcterms:created xsi:type="dcterms:W3CDTF">2016-12-14T08:06:00Z</dcterms:created>
  <dcterms:modified xsi:type="dcterms:W3CDTF">2016-12-14T08:06:00Z</dcterms:modified>
  <dc:language>en-US</dc:language>
</cp:coreProperties>
</file>